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AEE411" w14:textId="42F1F997" w:rsidR="000A6924" w:rsidRPr="009B051E" w:rsidRDefault="007808A4" w:rsidP="009B051E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9B051E">
        <w:rPr>
          <w:rFonts w:ascii="TH SarabunIT๙" w:hAnsi="TH SarabunIT๙" w:cs="TH SarabunIT๙"/>
          <w:b/>
          <w:bCs/>
          <w:sz w:val="36"/>
          <w:szCs w:val="36"/>
          <w:cs/>
        </w:rPr>
        <w:t>แบบการ</w:t>
      </w:r>
      <w:r w:rsidR="000A6924" w:rsidRPr="009B051E">
        <w:rPr>
          <w:rFonts w:ascii="TH SarabunIT๙" w:hAnsi="TH SarabunIT๙" w:cs="TH SarabunIT๙"/>
          <w:b/>
          <w:bCs/>
          <w:sz w:val="36"/>
          <w:szCs w:val="36"/>
          <w:cs/>
        </w:rPr>
        <w:t>เสนอข้อเสนอแนวคิดการพัฒนา</w:t>
      </w:r>
      <w:r w:rsidR="002624CD" w:rsidRPr="009B051E">
        <w:rPr>
          <w:rFonts w:ascii="TH SarabunIT๙" w:hAnsi="TH SarabunIT๙" w:cs="TH SarabunIT๙"/>
          <w:b/>
          <w:bCs/>
          <w:sz w:val="36"/>
          <w:szCs w:val="36"/>
          <w:cs/>
        </w:rPr>
        <w:t>หรือปรับปรุงงาน</w:t>
      </w:r>
    </w:p>
    <w:p w14:paraId="117023EA" w14:textId="4DA9B86A" w:rsidR="00637BC2" w:rsidRPr="009B051E" w:rsidRDefault="00700023" w:rsidP="009B051E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(ระดับ</w:t>
      </w:r>
      <w:r w:rsidR="003F498A"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ทรงคุณวุฒิ</w:t>
      </w: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61E8347" w14:textId="77777777" w:rsidR="00700023" w:rsidRPr="009B051E" w:rsidRDefault="00700023" w:rsidP="009B051E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</w:t>
      </w:r>
    </w:p>
    <w:p w14:paraId="2B9F0845" w14:textId="77777777" w:rsidR="000A6924" w:rsidRPr="009B051E" w:rsidRDefault="000A6924" w:rsidP="009B051E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0F0D11DE" w14:textId="77777777" w:rsidR="00700023" w:rsidRPr="009B051E" w:rsidRDefault="00700023" w:rsidP="009B051E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๑. เรื่อง...........................................................................................................................................................</w:t>
      </w:r>
    </w:p>
    <w:p w14:paraId="03731A1D" w14:textId="77777777" w:rsidR="00700023" w:rsidRPr="009B051E" w:rsidRDefault="000A6924" w:rsidP="009B051E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๒. หลักการและเหตุผล</w:t>
      </w:r>
      <w:r w:rsidR="00700023" w:rsidRPr="009B051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71BD814E" w14:textId="77777777" w:rsidR="00637BC2" w:rsidRPr="009B051E" w:rsidRDefault="00637BC2" w:rsidP="009B051E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0E168513" w14:textId="77777777" w:rsidR="00637BC2" w:rsidRPr="009B051E" w:rsidRDefault="00637BC2" w:rsidP="009B051E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10FBE792" w14:textId="77777777" w:rsidR="00637BC2" w:rsidRPr="009B051E" w:rsidRDefault="00637BC2" w:rsidP="009B051E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2AEF9253" w14:textId="77777777" w:rsidR="00637BC2" w:rsidRPr="009B051E" w:rsidRDefault="00637BC2" w:rsidP="009B051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3389F212" w14:textId="77777777" w:rsidR="00DB327F" w:rsidRPr="009B051E" w:rsidRDefault="00DB327F" w:rsidP="009B051E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๓. บทวิเคราะห์/แนวความคิด/ข้อเสนอ</w:t>
      </w:r>
      <w:r w:rsidR="00E93AE1" w:rsidRPr="009B051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และ</w:t>
      </w: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ข้อจำกัดที่อาจเกิดขึ้น</w:t>
      </w:r>
      <w:r w:rsidR="00E93AE1"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และ</w:t>
      </w: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แนวทางแก้ไข</w:t>
      </w:r>
    </w:p>
    <w:p w14:paraId="4E187C12" w14:textId="77777777" w:rsidR="00700023" w:rsidRPr="009B051E" w:rsidRDefault="00700023" w:rsidP="009B051E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1C5CAF15" w14:textId="77777777" w:rsidR="00700023" w:rsidRPr="009B051E" w:rsidRDefault="00700023" w:rsidP="009B051E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2AB58BBA" w14:textId="77777777" w:rsidR="00700023" w:rsidRPr="009B051E" w:rsidRDefault="00700023" w:rsidP="009B051E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11BE22E8" w14:textId="77777777" w:rsidR="00700023" w:rsidRPr="009B051E" w:rsidRDefault="00700023" w:rsidP="009B051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363AA5B2" w14:textId="77777777" w:rsidR="00700023" w:rsidRPr="009B051E" w:rsidRDefault="000A6924" w:rsidP="009B051E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๔. ผลที่คาดว่าจะได้รับ</w:t>
      </w:r>
    </w:p>
    <w:p w14:paraId="02F37376" w14:textId="77777777" w:rsidR="00700023" w:rsidRPr="009B051E" w:rsidRDefault="00700023" w:rsidP="009B051E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50A12885" w14:textId="77777777" w:rsidR="00700023" w:rsidRPr="009B051E" w:rsidRDefault="00700023" w:rsidP="009B051E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</w:t>
      </w:r>
      <w:bookmarkStart w:id="0" w:name="_GoBack"/>
      <w:bookmarkEnd w:id="0"/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</w:t>
      </w:r>
    </w:p>
    <w:p w14:paraId="519C4811" w14:textId="77777777" w:rsidR="00700023" w:rsidRPr="009B051E" w:rsidRDefault="00700023" w:rsidP="009B051E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7385852C" w14:textId="77777777" w:rsidR="00700023" w:rsidRPr="009B051E" w:rsidRDefault="00700023" w:rsidP="009B051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581132EA" w14:textId="77777777" w:rsidR="00700023" w:rsidRPr="009B051E" w:rsidRDefault="00DB327F" w:rsidP="009B051E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๕</w:t>
      </w:r>
      <w:r w:rsidR="000A6924"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. ตัวชี้วัดความสำเร็จ</w:t>
      </w:r>
    </w:p>
    <w:p w14:paraId="26DB29C1" w14:textId="77777777" w:rsidR="00700023" w:rsidRPr="009B051E" w:rsidRDefault="00700023" w:rsidP="009B051E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40DD966C" w14:textId="77777777" w:rsidR="00700023" w:rsidRPr="009B051E" w:rsidRDefault="00700023" w:rsidP="009B051E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0FE087C0" w14:textId="77777777" w:rsidR="00700023" w:rsidRPr="009B051E" w:rsidRDefault="00700023" w:rsidP="009B051E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33C49469" w14:textId="77777777" w:rsidR="00700023" w:rsidRPr="009B051E" w:rsidRDefault="00700023" w:rsidP="009B051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177E5AD0" w14:textId="77777777" w:rsidR="00700023" w:rsidRPr="009B051E" w:rsidRDefault="00700023" w:rsidP="009B051E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656E88CB" w14:textId="77777777" w:rsidR="003D1439" w:rsidRPr="009B051E" w:rsidRDefault="00031A31" w:rsidP="009B051E">
      <w:pPr>
        <w:spacing w:after="0"/>
        <w:ind w:firstLine="5103"/>
        <w:rPr>
          <w:rFonts w:ascii="TH SarabunIT๙" w:hAnsi="TH SarabunIT๙" w:cs="TH SarabunIT๙"/>
          <w:b/>
          <w:bCs/>
          <w:sz w:val="32"/>
          <w:szCs w:val="32"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="003D1439"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ลงชื่อ</w:t>
      </w: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="003D1439" w:rsidRPr="009B051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.................................................</w:t>
      </w:r>
    </w:p>
    <w:p w14:paraId="5C82CC87" w14:textId="77777777" w:rsidR="003D1439" w:rsidRPr="009B051E" w:rsidRDefault="003D1439" w:rsidP="009B051E">
      <w:pPr>
        <w:spacing w:after="0"/>
        <w:ind w:firstLine="5670"/>
        <w:rPr>
          <w:rFonts w:ascii="TH SarabunIT๙" w:hAnsi="TH SarabunIT๙" w:cs="TH SarabunIT๙"/>
          <w:b/>
          <w:bCs/>
          <w:sz w:val="32"/>
          <w:szCs w:val="32"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>(.................................................)</w:t>
      </w:r>
    </w:p>
    <w:p w14:paraId="20ED4FC1" w14:textId="77777777" w:rsidR="003D1439" w:rsidRPr="009B051E" w:rsidRDefault="003D1439" w:rsidP="009B051E">
      <w:pPr>
        <w:spacing w:after="0"/>
        <w:ind w:firstLine="5954"/>
        <w:rPr>
          <w:rFonts w:ascii="TH SarabunIT๙" w:hAnsi="TH SarabunIT๙" w:cs="TH SarabunIT๙"/>
          <w:b/>
          <w:bCs/>
          <w:sz w:val="32"/>
          <w:szCs w:val="32"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ผู้ขอประเมิน</w:t>
      </w:r>
    </w:p>
    <w:p w14:paraId="4B196A7E" w14:textId="77777777" w:rsidR="00700023" w:rsidRPr="009B051E" w:rsidRDefault="003D1439" w:rsidP="009B051E">
      <w:pPr>
        <w:spacing w:after="0"/>
        <w:ind w:firstLine="5103"/>
        <w:rPr>
          <w:rFonts w:ascii="TH SarabunIT๙" w:hAnsi="TH SarabunIT๙" w:cs="TH SarabunIT๙"/>
          <w:b/>
          <w:bCs/>
          <w:sz w:val="32"/>
          <w:szCs w:val="32"/>
        </w:rPr>
      </w:pPr>
      <w:r w:rsidRPr="009B051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(วันที่) ............../................/...............</w:t>
      </w:r>
    </w:p>
    <w:sectPr w:rsidR="00700023" w:rsidRPr="009B051E" w:rsidSect="009B051E">
      <w:headerReference w:type="default" r:id="rId6"/>
      <w:pgSz w:w="12240" w:h="15840"/>
      <w:pgMar w:top="1134" w:right="1140" w:bottom="425" w:left="1554" w:header="709" w:footer="709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BF88F2" w14:textId="77777777" w:rsidR="00927F8F" w:rsidRDefault="00927F8F" w:rsidP="00700023">
      <w:pPr>
        <w:spacing w:after="0" w:line="240" w:lineRule="auto"/>
      </w:pPr>
      <w:r>
        <w:separator/>
      </w:r>
    </w:p>
  </w:endnote>
  <w:endnote w:type="continuationSeparator" w:id="0">
    <w:p w14:paraId="7BB8583D" w14:textId="77777777" w:rsidR="00927F8F" w:rsidRDefault="00927F8F" w:rsidP="00700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6E1681" w14:textId="77777777" w:rsidR="00927F8F" w:rsidRDefault="00927F8F" w:rsidP="00700023">
      <w:pPr>
        <w:spacing w:after="0" w:line="240" w:lineRule="auto"/>
      </w:pPr>
      <w:r>
        <w:separator/>
      </w:r>
    </w:p>
  </w:footnote>
  <w:footnote w:type="continuationSeparator" w:id="0">
    <w:p w14:paraId="5DE369D5" w14:textId="77777777" w:rsidR="00927F8F" w:rsidRDefault="00927F8F" w:rsidP="00700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2428E3" w14:textId="77777777" w:rsidR="00700023" w:rsidRDefault="00700023">
    <w:pPr>
      <w:pStyle w:val="Header"/>
      <w:jc w:val="center"/>
    </w:pPr>
    <w:r w:rsidRPr="00700023">
      <w:rPr>
        <w:rFonts w:ascii="TH SarabunPSK" w:hAnsi="TH SarabunPSK" w:cs="TH SarabunPSK"/>
        <w:sz w:val="36"/>
        <w:szCs w:val="36"/>
      </w:rPr>
      <w:fldChar w:fldCharType="begin"/>
    </w:r>
    <w:r w:rsidRPr="00700023">
      <w:rPr>
        <w:rFonts w:ascii="TH SarabunPSK" w:hAnsi="TH SarabunPSK" w:cs="TH SarabunPSK"/>
        <w:sz w:val="36"/>
        <w:szCs w:val="36"/>
      </w:rPr>
      <w:instrText xml:space="preserve"> PAGE   \</w:instrText>
    </w:r>
    <w:r w:rsidRPr="00700023">
      <w:rPr>
        <w:rFonts w:ascii="TH SarabunPSK" w:hAnsi="TH SarabunPSK" w:cs="TH SarabunPSK"/>
        <w:sz w:val="36"/>
        <w:szCs w:val="36"/>
        <w:cs/>
      </w:rPr>
      <w:instrText xml:space="preserve">* </w:instrText>
    </w:r>
    <w:r w:rsidRPr="00700023">
      <w:rPr>
        <w:rFonts w:ascii="TH SarabunPSK" w:hAnsi="TH SarabunPSK" w:cs="TH SarabunPSK"/>
        <w:sz w:val="36"/>
        <w:szCs w:val="36"/>
      </w:rPr>
      <w:instrText xml:space="preserve">MERGEFORMAT </w:instrText>
    </w:r>
    <w:r w:rsidRPr="00700023">
      <w:rPr>
        <w:rFonts w:ascii="TH SarabunPSK" w:hAnsi="TH SarabunPSK" w:cs="TH SarabunPSK"/>
        <w:sz w:val="36"/>
        <w:szCs w:val="36"/>
      </w:rPr>
      <w:fldChar w:fldCharType="separate"/>
    </w:r>
    <w:r w:rsidR="00637BC2">
      <w:rPr>
        <w:rFonts w:ascii="TH SarabunPSK" w:hAnsi="TH SarabunPSK" w:cs="TH SarabunPSK"/>
        <w:noProof/>
        <w:sz w:val="36"/>
        <w:szCs w:val="36"/>
        <w:cs/>
      </w:rPr>
      <w:t>๒</w:t>
    </w:r>
    <w:r w:rsidRPr="00700023">
      <w:rPr>
        <w:rFonts w:ascii="TH SarabunPSK" w:hAnsi="TH SarabunPSK" w:cs="TH SarabunPSK"/>
        <w:sz w:val="36"/>
        <w:szCs w:val="36"/>
      </w:rPr>
      <w:fldChar w:fldCharType="end"/>
    </w:r>
  </w:p>
  <w:p w14:paraId="40414962" w14:textId="77777777" w:rsidR="00700023" w:rsidRDefault="0070002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023"/>
    <w:rsid w:val="000211A8"/>
    <w:rsid w:val="00031A31"/>
    <w:rsid w:val="000A283A"/>
    <w:rsid w:val="000A6924"/>
    <w:rsid w:val="000B086B"/>
    <w:rsid w:val="0014040F"/>
    <w:rsid w:val="00161907"/>
    <w:rsid w:val="00166667"/>
    <w:rsid w:val="00176507"/>
    <w:rsid w:val="00234942"/>
    <w:rsid w:val="002624CD"/>
    <w:rsid w:val="00381F96"/>
    <w:rsid w:val="003D1439"/>
    <w:rsid w:val="003F498A"/>
    <w:rsid w:val="00440262"/>
    <w:rsid w:val="00461E36"/>
    <w:rsid w:val="00466749"/>
    <w:rsid w:val="00482D43"/>
    <w:rsid w:val="004B10A3"/>
    <w:rsid w:val="0051083E"/>
    <w:rsid w:val="00525785"/>
    <w:rsid w:val="0053657E"/>
    <w:rsid w:val="0053690B"/>
    <w:rsid w:val="00571784"/>
    <w:rsid w:val="005D48F9"/>
    <w:rsid w:val="005F2B55"/>
    <w:rsid w:val="00625BE3"/>
    <w:rsid w:val="00637BC2"/>
    <w:rsid w:val="0065783C"/>
    <w:rsid w:val="00680DEC"/>
    <w:rsid w:val="006B0584"/>
    <w:rsid w:val="006B37C6"/>
    <w:rsid w:val="00700023"/>
    <w:rsid w:val="0074786F"/>
    <w:rsid w:val="007808A4"/>
    <w:rsid w:val="00823FD7"/>
    <w:rsid w:val="00845E46"/>
    <w:rsid w:val="008B1744"/>
    <w:rsid w:val="008B4693"/>
    <w:rsid w:val="008C0E98"/>
    <w:rsid w:val="008F55E4"/>
    <w:rsid w:val="00927F8F"/>
    <w:rsid w:val="009B051E"/>
    <w:rsid w:val="009C2833"/>
    <w:rsid w:val="009E7B5D"/>
    <w:rsid w:val="00A27939"/>
    <w:rsid w:val="00AC2588"/>
    <w:rsid w:val="00AD2989"/>
    <w:rsid w:val="00BE4181"/>
    <w:rsid w:val="00C31008"/>
    <w:rsid w:val="00C83997"/>
    <w:rsid w:val="00CA0757"/>
    <w:rsid w:val="00D03114"/>
    <w:rsid w:val="00D410D9"/>
    <w:rsid w:val="00D9163A"/>
    <w:rsid w:val="00DB327F"/>
    <w:rsid w:val="00DD5976"/>
    <w:rsid w:val="00E35687"/>
    <w:rsid w:val="00E5008E"/>
    <w:rsid w:val="00E62B36"/>
    <w:rsid w:val="00E93AE1"/>
    <w:rsid w:val="00E95DA4"/>
    <w:rsid w:val="00EC01EB"/>
    <w:rsid w:val="00ED4AEA"/>
    <w:rsid w:val="00F61D4C"/>
    <w:rsid w:val="00FE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F23C5"/>
  <w15:chartTrackingRefBased/>
  <w15:docId w15:val="{13D3A55E-5339-4C43-85C1-55DAFB7D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690B"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00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000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023"/>
  </w:style>
  <w:style w:type="paragraph" w:styleId="Footer">
    <w:name w:val="footer"/>
    <w:basedOn w:val="Normal"/>
    <w:link w:val="FooterChar"/>
    <w:uiPriority w:val="99"/>
    <w:semiHidden/>
    <w:unhideWhenUsed/>
    <w:rsid w:val="007000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00023"/>
  </w:style>
  <w:style w:type="table" w:styleId="TableGrid">
    <w:name w:val="Table Grid"/>
    <w:basedOn w:val="TableNormal"/>
    <w:uiPriority w:val="59"/>
    <w:rsid w:val="00A279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Waraporn Tangtrakul</dc:creator>
  <cp:keywords/>
  <cp:lastModifiedBy>Netsara Thaweerattanapanya</cp:lastModifiedBy>
  <cp:revision>12</cp:revision>
  <cp:lastPrinted>2021-10-09T06:17:00Z</cp:lastPrinted>
  <dcterms:created xsi:type="dcterms:W3CDTF">2021-10-09T03:07:00Z</dcterms:created>
  <dcterms:modified xsi:type="dcterms:W3CDTF">2025-09-03T07:58:00Z</dcterms:modified>
</cp:coreProperties>
</file>