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B4786" w14:textId="2164091E" w:rsidR="00192FE9" w:rsidRDefault="00B17DB9" w:rsidP="00030304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B17DB9">
        <w:rPr>
          <w:rFonts w:ascii="TH SarabunPSK" w:hAnsi="TH SarabunPSK" w:cs="TH SarabunPSK"/>
          <w:b/>
          <w:bCs/>
          <w:sz w:val="28"/>
          <w:szCs w:val="36"/>
          <w:cs/>
        </w:rPr>
        <w:t>แบบแสดงรายละเอียดประกอบการขอประเมินผลงาน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71"/>
      </w:tblGrid>
      <w:tr w:rsidR="00F41E3D" w:rsidRPr="00030304" w14:paraId="74F47EBA" w14:textId="77777777" w:rsidTr="0065679C">
        <w:trPr>
          <w:trHeight w:val="567"/>
        </w:trPr>
        <w:tc>
          <w:tcPr>
            <w:tcW w:w="9071" w:type="dxa"/>
            <w:shd w:val="clear" w:color="auto" w:fill="E7E6E6" w:themeFill="background2"/>
            <w:vAlign w:val="center"/>
          </w:tcPr>
          <w:p w14:paraId="5DB146C3" w14:textId="390C9476" w:rsidR="00F41E3D" w:rsidRPr="00030304" w:rsidRDefault="00F41E3D" w:rsidP="00BD674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030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ข้อมูลบุคคล</w:t>
            </w:r>
          </w:p>
        </w:tc>
      </w:tr>
    </w:tbl>
    <w:p w14:paraId="5A753F19" w14:textId="1207D475" w:rsidR="00F41E3D" w:rsidRDefault="00030304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ชื่อผู้ขอประเมิน ...............................................................................................................................................</w:t>
      </w:r>
    </w:p>
    <w:p w14:paraId="516E53D6" w14:textId="531F758B" w:rsidR="00030304" w:rsidRDefault="00030304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ตำแหน่งปัจจุบัน 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ระดับ...........................(ด้าน................................(ถ้ามี))</w:t>
      </w:r>
    </w:p>
    <w:p w14:paraId="78ED382C" w14:textId="702D841B" w:rsidR="00030304" w:rsidRDefault="00030304" w:rsidP="00A97253">
      <w:pPr>
        <w:tabs>
          <w:tab w:val="left" w:pos="284"/>
          <w:tab w:val="left" w:pos="3402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ตำแหน่งเลขที่ 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FC6BA5">
        <w:rPr>
          <w:rFonts w:ascii="TH SarabunPSK" w:hAnsi="TH SarabunPSK" w:cs="TH SarabunPSK" w:hint="cs"/>
          <w:sz w:val="24"/>
          <w:szCs w:val="32"/>
          <w:cs/>
        </w:rPr>
        <w:t>สังกัด ฝ่าย/กลุ่ม/ส่วน .........................................................................</w:t>
      </w:r>
    </w:p>
    <w:p w14:paraId="1D3200D6" w14:textId="60422ADC" w:rsidR="00FC6BA5" w:rsidRDefault="00FC6BA5" w:rsidP="00A97253">
      <w:pPr>
        <w:tabs>
          <w:tab w:val="left" w:pos="284"/>
          <w:tab w:val="left" w:pos="5670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กอง/สำนัก/สถาบัน/ศูนย์ ..............................................................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กรม .........................................................</w:t>
      </w:r>
    </w:p>
    <w:p w14:paraId="7C656405" w14:textId="741845C6" w:rsidR="00FC6BA5" w:rsidRDefault="00FC6BA5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ตำแหน่งที่ขอประเมิน 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ระดับ...........................(ด้าน................................(ถ้ามี))</w:t>
      </w:r>
    </w:p>
    <w:p w14:paraId="58BB052F" w14:textId="77777777" w:rsidR="00FC6BA5" w:rsidRDefault="00FC6BA5" w:rsidP="00A97253">
      <w:pPr>
        <w:tabs>
          <w:tab w:val="left" w:pos="284"/>
          <w:tab w:val="left" w:pos="3402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ตำแหน่งเลขที่ 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สังกัด ฝ่าย/กลุ่ม/ส่วน .........................................................................</w:t>
      </w:r>
    </w:p>
    <w:p w14:paraId="19C2AF2C" w14:textId="77777777" w:rsidR="00FC6BA5" w:rsidRDefault="00FC6BA5" w:rsidP="00A97253">
      <w:pPr>
        <w:tabs>
          <w:tab w:val="left" w:pos="284"/>
          <w:tab w:val="left" w:pos="5670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กอง/สำนัก/สถาบัน/ศูนย์ ..............................................................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กรม .........................................................</w:t>
      </w:r>
    </w:p>
    <w:p w14:paraId="38CE3DE4" w14:textId="5D65E3A5" w:rsidR="00030304" w:rsidRDefault="00FC6BA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๔.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ประวัติส่วนตัว (จาก ก.พ. ๗)</w:t>
      </w:r>
    </w:p>
    <w:p w14:paraId="6CA5FCC4" w14:textId="77777777" w:rsidR="00FC6BA5" w:rsidRDefault="00FC6BA5" w:rsidP="00A97253">
      <w:pPr>
        <w:tabs>
          <w:tab w:val="left" w:pos="284"/>
          <w:tab w:val="left" w:pos="2268"/>
          <w:tab w:val="left" w:pos="4536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เกิดวันที่ 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เดือน..................................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พ.ศ. 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อายุ ...................................</w:t>
      </w:r>
    </w:p>
    <w:p w14:paraId="776355AB" w14:textId="77777777" w:rsidR="000220B5" w:rsidRDefault="00FC6BA5" w:rsidP="00A97253">
      <w:pPr>
        <w:tabs>
          <w:tab w:val="left" w:pos="284"/>
          <w:tab w:val="left" w:pos="2268"/>
          <w:tab w:val="left" w:pos="3402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อายุราชการ </w:t>
      </w:r>
      <w:r w:rsidR="000220B5">
        <w:rPr>
          <w:rFonts w:ascii="TH SarabunPSK" w:hAnsi="TH SarabunPSK" w:cs="TH SarabunPSK" w:hint="cs"/>
          <w:sz w:val="24"/>
          <w:szCs w:val="32"/>
          <w:cs/>
        </w:rPr>
        <w:t>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 w:rsidR="000220B5">
        <w:rPr>
          <w:rFonts w:ascii="TH SarabunPSK" w:hAnsi="TH SarabunPSK" w:cs="TH SarabunPSK" w:hint="cs"/>
          <w:sz w:val="24"/>
          <w:szCs w:val="32"/>
          <w:cs/>
        </w:rPr>
        <w:t xml:space="preserve"> 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ปีเกษียณ .......................................................................</w:t>
      </w:r>
    </w:p>
    <w:p w14:paraId="5CA8633C" w14:textId="77777777" w:rsidR="000220B5" w:rsidRDefault="000220B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ประวัติการศึกษา</w:t>
      </w:r>
    </w:p>
    <w:p w14:paraId="23C69942" w14:textId="5E02A345" w:rsidR="000220B5" w:rsidRDefault="000220B5" w:rsidP="00A97253">
      <w:pPr>
        <w:tabs>
          <w:tab w:val="left" w:pos="284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คุณวุฒิและวิชาเอก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ปีที่สำเร็จการศึกษา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สถาบัน</w:t>
      </w:r>
    </w:p>
    <w:p w14:paraId="1EB0BFD9" w14:textId="00C41C22" w:rsidR="00FC6BA5" w:rsidRDefault="000220B5" w:rsidP="00A97253">
      <w:pPr>
        <w:tabs>
          <w:tab w:val="left" w:pos="284"/>
          <w:tab w:val="center" w:pos="993"/>
          <w:tab w:val="left" w:pos="2268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(ชื่อปริญญา)</w:t>
      </w:r>
      <w:r w:rsidR="00FC6BA5">
        <w:rPr>
          <w:rFonts w:ascii="TH SarabunPSK" w:hAnsi="TH SarabunPSK" w:cs="TH SarabunPSK"/>
          <w:sz w:val="24"/>
          <w:szCs w:val="32"/>
          <w:cs/>
        </w:rPr>
        <w:tab/>
      </w:r>
      <w:r w:rsidR="00FC6BA5">
        <w:rPr>
          <w:rFonts w:ascii="TH SarabunPSK" w:hAnsi="TH SarabunPSK" w:cs="TH SarabunPSK"/>
          <w:sz w:val="24"/>
          <w:szCs w:val="32"/>
          <w:cs/>
        </w:rPr>
        <w:tab/>
      </w:r>
    </w:p>
    <w:p w14:paraId="7E77F547" w14:textId="28DB1D84" w:rsidR="000220B5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3DCB32CF" w14:textId="79080BFE" w:rsidR="000220B5" w:rsidRPr="00030304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3768FA94" w14:textId="44C11492" w:rsidR="000220B5" w:rsidRPr="00030304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32E2EEE" w14:textId="0E2845F8" w:rsidR="000220B5" w:rsidRDefault="000220B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๖.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ใบอนุญาต</w:t>
      </w:r>
      <w:r w:rsidR="00AF4803">
        <w:rPr>
          <w:rFonts w:ascii="TH SarabunPSK" w:hAnsi="TH SarabunPSK" w:cs="TH SarabunPSK" w:hint="cs"/>
          <w:sz w:val="24"/>
          <w:szCs w:val="32"/>
          <w:cs/>
        </w:rPr>
        <w:t>ประกอบวิชาชีพ (ถ้ามี)  (ชื่อใบอนุญาตและหมายเลข ..................................................................)</w:t>
      </w:r>
    </w:p>
    <w:p w14:paraId="1AE4B06D" w14:textId="27D2CFBF" w:rsidR="00AF4803" w:rsidRDefault="00AF4803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วันออกใบอนุญาต 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วันหมดอายุ ...................................................................</w:t>
      </w:r>
    </w:p>
    <w:p w14:paraId="5D788A82" w14:textId="06B9E774" w:rsidR="00AF4803" w:rsidRDefault="00AF4803" w:rsidP="00A97253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๗.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ประวัติการรับราชการ (จากเริ่มรับราชการจนถึงปัจจุบัน แสดงเฉพาะที่ได้รับแต่งตั้งให้ดำรงตำแหน่ง</w:t>
      </w:r>
      <w:r w:rsidR="00A97253">
        <w:rPr>
          <w:rFonts w:ascii="TH SarabunPSK" w:hAnsi="TH SarabunPSK" w:cs="TH SarabunPSK"/>
          <w:sz w:val="24"/>
          <w:szCs w:val="32"/>
          <w:cs/>
        </w:rPr>
        <w:br/>
      </w:r>
      <w:r>
        <w:rPr>
          <w:rFonts w:ascii="TH SarabunPSK" w:hAnsi="TH SarabunPSK" w:cs="TH SarabunPSK" w:hint="cs"/>
          <w:sz w:val="24"/>
          <w:szCs w:val="32"/>
          <w:cs/>
        </w:rPr>
        <w:t>ในระดับสูงขึ้นแต่ละระดับ และการเปลี่ยนแปลงในการดำรงตำแหน่ง</w:t>
      </w:r>
      <w:r w:rsidR="00A97253">
        <w:rPr>
          <w:rFonts w:ascii="TH SarabunPSK" w:hAnsi="TH SarabunPSK" w:cs="TH SarabunPSK" w:hint="cs"/>
          <w:sz w:val="24"/>
          <w:szCs w:val="32"/>
          <w:cs/>
        </w:rPr>
        <w:t>ในสายงานต่าง ๆ)</w:t>
      </w:r>
    </w:p>
    <w:p w14:paraId="39D851D2" w14:textId="0CF7D3CB" w:rsidR="00A97253" w:rsidRDefault="00A97253" w:rsidP="00A97253">
      <w:pPr>
        <w:tabs>
          <w:tab w:val="left" w:pos="284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</w:t>
      </w:r>
      <w:r w:rsidR="00E57E3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 w:rsidR="00884A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สังกัด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AC7BA69" w14:textId="77777777" w:rsidR="00A97253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1B470ECF" w14:textId="77777777" w:rsidR="00A97253" w:rsidRPr="00030304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100FEBAD" w14:textId="1A4A5B2C" w:rsidR="00A97253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05663FD0" w14:textId="0EA53CA6" w:rsidR="00560DB0" w:rsidRDefault="00271F3C" w:rsidP="00560DB0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๘</w:t>
      </w:r>
      <w:r w:rsidR="00560DB0">
        <w:rPr>
          <w:rFonts w:ascii="TH SarabunPSK" w:hAnsi="TH SarabunPSK" w:cs="TH SarabunPSK" w:hint="cs"/>
          <w:sz w:val="24"/>
          <w:szCs w:val="32"/>
          <w:cs/>
        </w:rPr>
        <w:t>.</w:t>
      </w:r>
      <w:r w:rsidR="00560DB0">
        <w:rPr>
          <w:rFonts w:ascii="TH SarabunPSK" w:hAnsi="TH SarabunPSK" w:cs="TH SarabunPSK"/>
          <w:sz w:val="24"/>
          <w:szCs w:val="32"/>
          <w:cs/>
        </w:rPr>
        <w:tab/>
      </w:r>
      <w:r w:rsidR="00560DB0">
        <w:rPr>
          <w:rFonts w:ascii="TH SarabunPSK" w:hAnsi="TH SarabunPSK" w:cs="TH SarabunPSK" w:hint="cs"/>
          <w:sz w:val="24"/>
          <w:szCs w:val="32"/>
          <w:cs/>
        </w:rPr>
        <w:t>ประวัติการ</w:t>
      </w:r>
      <w:r>
        <w:rPr>
          <w:rFonts w:ascii="TH SarabunPSK" w:hAnsi="TH SarabunPSK" w:cs="TH SarabunPSK" w:hint="cs"/>
          <w:sz w:val="24"/>
          <w:szCs w:val="32"/>
          <w:cs/>
        </w:rPr>
        <w:t>ฝึกอบรมและดูงาน</w:t>
      </w:r>
    </w:p>
    <w:p w14:paraId="3EAAB7D9" w14:textId="05D4C4D7" w:rsidR="00560DB0" w:rsidRDefault="00560DB0" w:rsidP="00271F3C">
      <w:pPr>
        <w:tabs>
          <w:tab w:val="left" w:pos="284"/>
          <w:tab w:val="center" w:pos="1985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 w:rsidR="00271F3C"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ระยะเวลา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หลักสูตร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สถาบัน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65BDCE5" w14:textId="16F2EFF5" w:rsidR="00560DB0" w:rsidRDefault="00560DB0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 w:rsidR="00271F3C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</w:t>
      </w:r>
      <w:r w:rsidR="00271F3C">
        <w:rPr>
          <w:rFonts w:ascii="TH SarabunPSK" w:hAnsi="TH SarabunPSK" w:cs="TH SarabunPSK" w:hint="cs"/>
          <w:sz w:val="24"/>
          <w:szCs w:val="32"/>
          <w:cs/>
        </w:rPr>
        <w:t>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93A6778" w14:textId="77777777" w:rsidR="00271F3C" w:rsidRDefault="00271F3C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7A64B436" w14:textId="4E901F5B" w:rsidR="00271F3C" w:rsidRDefault="00271F3C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4B9ED56" w14:textId="77777777" w:rsidR="00271F3C" w:rsidRDefault="00271F3C">
      <w:pPr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br w:type="page"/>
      </w:r>
    </w:p>
    <w:p w14:paraId="0A0FC931" w14:textId="7E06C061" w:rsidR="00271F3C" w:rsidRDefault="00271F3C" w:rsidP="00272E9E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๙.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ประสบการณ์ในการปฏิบัติงาน (เคยปฏิบัติงานเกี่ยวกับอะไรบ้างที่นอกเหนือจากข้อ ๗ เช่น เป็นหัวหน้าโครงการ</w:t>
      </w:r>
      <w:r w:rsidR="00D816EF">
        <w:rPr>
          <w:rFonts w:ascii="TH SarabunPSK" w:hAnsi="TH SarabunPSK" w:cs="TH SarabunPSK" w:hint="cs"/>
          <w:sz w:val="24"/>
          <w:szCs w:val="32"/>
          <w:cs/>
        </w:rPr>
        <w:t xml:space="preserve"> หัวหน้างาน กรรมการ อนุกรรมการ วิทยากร อาจารย์พิเศษ เป็นต้น)</w:t>
      </w:r>
    </w:p>
    <w:p w14:paraId="640F4A90" w14:textId="3B840C82" w:rsidR="00312EAA" w:rsidRDefault="00312EAA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EC1C1AA" w14:textId="77777777" w:rsidR="00312EAA" w:rsidRDefault="00312EAA" w:rsidP="00312EAA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1A2F7E76" w14:textId="54180628" w:rsidR="00312EAA" w:rsidRDefault="00312EAA" w:rsidP="00312EAA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198737D" w14:textId="6A49CF44" w:rsidR="00560DB0" w:rsidRDefault="00312EAA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๑๐.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E04504">
        <w:rPr>
          <w:rFonts w:ascii="TH SarabunPSK" w:hAnsi="TH SarabunPSK" w:cs="TH SarabunPSK" w:hint="cs"/>
          <w:sz w:val="24"/>
          <w:szCs w:val="32"/>
          <w:cs/>
        </w:rPr>
        <w:t>ผล</w:t>
      </w:r>
      <w:r w:rsidR="00542F94">
        <w:rPr>
          <w:rFonts w:ascii="TH SarabunPSK" w:hAnsi="TH SarabunPSK" w:cs="TH SarabunPSK" w:hint="cs"/>
          <w:sz w:val="24"/>
          <w:szCs w:val="32"/>
          <w:cs/>
        </w:rPr>
        <w:t>การปฏิบัติราชการ</w:t>
      </w:r>
      <w:r w:rsidR="006E0CD0">
        <w:rPr>
          <w:rFonts w:ascii="TH SarabunPSK" w:hAnsi="TH SarabunPSK" w:cs="TH SarabunPSK"/>
          <w:sz w:val="24"/>
          <w:szCs w:val="32"/>
        </w:rPr>
        <w:t xml:space="preserve"> (</w:t>
      </w:r>
      <w:r w:rsidR="006E0CD0">
        <w:rPr>
          <w:rFonts w:ascii="TH SarabunPSK" w:hAnsi="TH SarabunPSK" w:cs="TH SarabunPSK" w:hint="cs"/>
          <w:sz w:val="24"/>
          <w:szCs w:val="32"/>
          <w:cs/>
        </w:rPr>
        <w:t>ย้อนหลังไม่เกิน ๕ ปี</w:t>
      </w:r>
      <w:r w:rsidR="006E0CD0">
        <w:rPr>
          <w:rFonts w:ascii="TH SarabunPSK" w:hAnsi="TH SarabunPSK" w:cs="TH SarabunPSK"/>
          <w:sz w:val="24"/>
          <w:szCs w:val="32"/>
        </w:rPr>
        <w:t>)</w:t>
      </w:r>
      <w:r w:rsidR="006E0CD0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2836"/>
        <w:gridCol w:w="1843"/>
        <w:gridCol w:w="283"/>
        <w:gridCol w:w="2552"/>
        <w:gridCol w:w="1984"/>
      </w:tblGrid>
      <w:tr w:rsidR="003D2D6C" w14:paraId="1D1A348E" w14:textId="77777777" w:rsidTr="003D2D6C">
        <w:tc>
          <w:tcPr>
            <w:tcW w:w="2836" w:type="dxa"/>
          </w:tcPr>
          <w:p w14:paraId="2A4C4ECD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รอบการประเมิน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</w:t>
            </w:r>
          </w:p>
          <w:p w14:paraId="17494BAF" w14:textId="153B983E" w:rsidR="005C6303" w:rsidRPr="0035409F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ปีงบประมาณ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843" w:type="dxa"/>
          </w:tcPr>
          <w:p w14:paraId="40AC04BC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ผลการประเมิน</w:t>
            </w:r>
          </w:p>
          <w:p w14:paraId="5D971FD5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gramStart"/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ดีเด่น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ดีมาก</w:t>
            </w:r>
            <w:proofErr w:type="gramEnd"/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พอใช้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3B83823C" w14:textId="1EB33F7B" w:rsidR="005C6303" w:rsidRP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ต้องปรับปรุง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9D2B25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552" w:type="dxa"/>
          </w:tcPr>
          <w:p w14:paraId="454F6B18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รอบการประเมิน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</w:t>
            </w:r>
          </w:p>
          <w:p w14:paraId="1539D06B" w14:textId="12CC4F76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ปีงบประมาณ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984" w:type="dxa"/>
          </w:tcPr>
          <w:p w14:paraId="05749437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ผลการประเมิน</w:t>
            </w:r>
          </w:p>
          <w:p w14:paraId="14FE8389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gramStart"/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ดีเด่น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ดีมาก</w:t>
            </w:r>
            <w:proofErr w:type="gramEnd"/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พอใช้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71E94573" w14:textId="0308E2A9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ต้องปรับปรุง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3D2D6C" w14:paraId="65CE1C4A" w14:textId="77777777" w:rsidTr="003D2D6C">
        <w:tc>
          <w:tcPr>
            <w:tcW w:w="2836" w:type="dxa"/>
          </w:tcPr>
          <w:p w14:paraId="115EF518" w14:textId="77D7278B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7EC6710E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71D7CB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43666CFC" w14:textId="211F2281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6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2ED5477" w14:textId="65FD59AF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73C3859B" w14:textId="77777777" w:rsidTr="003D2D6C">
        <w:tc>
          <w:tcPr>
            <w:tcW w:w="2836" w:type="dxa"/>
          </w:tcPr>
          <w:p w14:paraId="2F203288" w14:textId="74033E13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2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092963C0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181C25B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1C30056F" w14:textId="17C5383D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7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13F4841" w14:textId="4B6FD44A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52C7686A" w14:textId="77777777" w:rsidTr="003D2D6C">
        <w:tc>
          <w:tcPr>
            <w:tcW w:w="2836" w:type="dxa"/>
          </w:tcPr>
          <w:p w14:paraId="2EE97AA8" w14:textId="08827350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3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407DF28A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90181DE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218584BF" w14:textId="3DD2FF01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8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4E133AE6" w14:textId="794D3209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3EF11229" w14:textId="77777777" w:rsidTr="003D2D6C">
        <w:tc>
          <w:tcPr>
            <w:tcW w:w="2836" w:type="dxa"/>
          </w:tcPr>
          <w:p w14:paraId="46FD82B3" w14:textId="693347CB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4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1E58BF39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16C3453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00AD2406" w14:textId="707B3F63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9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68BDEDA" w14:textId="1A42686F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17F51776" w14:textId="77777777" w:rsidTr="003D2D6C">
        <w:tc>
          <w:tcPr>
            <w:tcW w:w="2836" w:type="dxa"/>
          </w:tcPr>
          <w:p w14:paraId="415274E1" w14:textId="54E96F1A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5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77258667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DF09936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2A88A0C2" w14:textId="7D269595" w:rsidR="006E0CD0" w:rsidRPr="003D2D6C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ind w:right="-106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10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135AA83E" w14:textId="0D4BA86A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14:paraId="4241786D" w14:textId="0638ED3A" w:rsidR="00037672" w:rsidRDefault="00013E97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ทั้งนี้หากไม่มีผลการประเมินในรอบใด </w:t>
      </w:r>
      <w:r w:rsidR="005C6303">
        <w:rPr>
          <w:rFonts w:ascii="TH SarabunPSK" w:hAnsi="TH SarabunPSK" w:cs="TH SarabunPSK" w:hint="cs"/>
          <w:sz w:val="24"/>
          <w:szCs w:val="32"/>
          <w:cs/>
        </w:rPr>
        <w:t>ให้กรอกเหตุผลที่ไม่มีผลการประเมินในรอบนั้น</w:t>
      </w:r>
    </w:p>
    <w:p w14:paraId="7918E638" w14:textId="56AE5F37" w:rsidR="00312EAA" w:rsidRDefault="00312EAA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๑๑.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42F94">
        <w:rPr>
          <w:rFonts w:ascii="TH SarabunPSK" w:hAnsi="TH SarabunPSK" w:cs="TH SarabunPSK" w:hint="cs"/>
          <w:sz w:val="24"/>
          <w:szCs w:val="32"/>
          <w:cs/>
        </w:rPr>
        <w:t>ประวัติทางวินัย</w:t>
      </w:r>
    </w:p>
    <w:p w14:paraId="43FA5B16" w14:textId="77777777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6852E62" w14:textId="77777777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A87B6D7" w14:textId="44AFB684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21737B2B" w14:textId="77777777" w:rsidR="00037672" w:rsidRDefault="00037672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71"/>
      </w:tblGrid>
      <w:tr w:rsidR="00542F94" w:rsidRPr="00030304" w14:paraId="620CC58F" w14:textId="77777777" w:rsidTr="00AC1EEA">
        <w:trPr>
          <w:trHeight w:val="567"/>
        </w:trPr>
        <w:tc>
          <w:tcPr>
            <w:tcW w:w="9071" w:type="dxa"/>
            <w:shd w:val="clear" w:color="auto" w:fill="E7E6E6" w:themeFill="background2"/>
            <w:vAlign w:val="center"/>
          </w:tcPr>
          <w:p w14:paraId="7C575BA6" w14:textId="77777777" w:rsidR="00BD6746" w:rsidRDefault="00542F94" w:rsidP="00BD6746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</w:rPr>
            </w:pP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ความรู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 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ความสามารถ ทักษะ สมรรถนะที่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จำเป็น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ต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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อการปฏิบัติงาน</w:t>
            </w:r>
          </w:p>
          <w:p w14:paraId="74F47A82" w14:textId="32A84477" w:rsidR="00542F94" w:rsidRPr="00542F94" w:rsidRDefault="00542F94" w:rsidP="00BD674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ที่สอดคล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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อ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ง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เหมาะสมกับตำแหน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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งที่จะ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แต่งตั้ง</w:t>
            </w:r>
          </w:p>
        </w:tc>
      </w:tr>
    </w:tbl>
    <w:p w14:paraId="601463A1" w14:textId="5038641E" w:rsidR="00542F94" w:rsidRDefault="00542F94" w:rsidP="00542F94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๑๒.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ผลงานหรือผลการปฏิบัติงานที่ผ่านมา (โดยสรุป)</w:t>
      </w:r>
    </w:p>
    <w:p w14:paraId="3BBCE0BE" w14:textId="4A490538" w:rsidR="00542F94" w:rsidRDefault="00272E9E" w:rsidP="00272E9E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(๑)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42F94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21ED791" w14:textId="7A4AB54E" w:rsidR="00272E9E" w:rsidRDefault="00272E9E" w:rsidP="00272E9E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(๒)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0C78E2C" w14:textId="1768ED0D" w:rsidR="00312EAA" w:rsidRPr="00030304" w:rsidRDefault="00272E9E" w:rsidP="003D2D6C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(๓)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4F0FFDE" w14:textId="0213B652" w:rsidR="00A97253" w:rsidRDefault="00A97253" w:rsidP="00A97253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- ข้าพเจ้าขอรับรองว่าข้อความที่แจ้งไว้ในแบบฟอร์มนี้ถูกต้องและเป็นความจริงทุกประการ</w:t>
      </w:r>
    </w:p>
    <w:p w14:paraId="365EDD1B" w14:textId="77777777" w:rsidR="00A97253" w:rsidRDefault="00A97253" w:rsidP="00A97253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55220F" w14:textId="11D545C2" w:rsidR="00A97253" w:rsidRPr="00A97253" w:rsidRDefault="00A97253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(ลงชื่อ)........................................(ผู้ขอประเมิน)</w:t>
      </w:r>
    </w:p>
    <w:p w14:paraId="0D087DB5" w14:textId="6C72DDD7" w:rsidR="00A97253" w:rsidRDefault="00A97253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7253"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.................................)</w:t>
      </w:r>
    </w:p>
    <w:p w14:paraId="0DB5722D" w14:textId="023C84BB" w:rsidR="00446E3B" w:rsidRDefault="00446E3B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)...........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5450D0">
        <w:rPr>
          <w:rFonts w:ascii="TH SarabunPSK" w:hAnsi="TH SarabunPSK" w:cs="TH SarabunPSK" w:hint="cs"/>
          <w:sz w:val="32"/>
          <w:szCs w:val="32"/>
          <w:cs/>
        </w:rPr>
        <w:t>/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66BC9BF3" w14:textId="09C25E05" w:rsidR="005450D0" w:rsidRDefault="005450D0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</w:t>
      </w:r>
    </w:p>
    <w:p w14:paraId="494625C1" w14:textId="2F0CDF4A" w:rsidR="00A97253" w:rsidRDefault="005450D0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5450D0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5450D0">
        <w:rPr>
          <w:rFonts w:ascii="TH SarabunPSK" w:hAnsi="TH SarabunPSK" w:cs="TH SarabunPSK" w:hint="cs"/>
          <w:sz w:val="28"/>
          <w:cs/>
        </w:rPr>
        <w:t xml:space="preserve">  ข้อ ๑ - </w:t>
      </w:r>
      <w:r w:rsidR="00272E9E">
        <w:rPr>
          <w:rFonts w:ascii="TH SarabunPSK" w:hAnsi="TH SarabunPSK" w:cs="TH SarabunPSK" w:hint="cs"/>
          <w:sz w:val="28"/>
          <w:cs/>
        </w:rPr>
        <w:t>๑๑</w:t>
      </w:r>
      <w:r w:rsidRPr="005450D0">
        <w:rPr>
          <w:rFonts w:ascii="TH SarabunPSK" w:hAnsi="TH SarabunPSK" w:cs="TH SarabunPSK" w:hint="cs"/>
          <w:sz w:val="28"/>
          <w:cs/>
        </w:rPr>
        <w:t xml:space="preserve"> 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p w14:paraId="1BDEE231" w14:textId="50983024" w:rsidR="00F56EC2" w:rsidRDefault="00F56EC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97BB3B6" w14:textId="5A4A5AF2" w:rsidR="00F56EC2" w:rsidRPr="003327E3" w:rsidRDefault="00F56EC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27E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ความเห็นของผู้บังคับบัญชา</w:t>
      </w:r>
    </w:p>
    <w:p w14:paraId="098D6ACA" w14:textId="09D8F1DD" w:rsidR="00F56EC2" w:rsidRDefault="003327E3" w:rsidP="003327E3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143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3327E3">
        <w:rPr>
          <w:rFonts w:ascii="TH SarabunPSK" w:hAnsi="TH SarabunPSK" w:cs="TH SarabunPSK" w:hint="cs"/>
          <w:sz w:val="32"/>
          <w:szCs w:val="32"/>
          <w:cs/>
        </w:rPr>
        <w:t>เห็นควรให้เข้ารับการประเมิน</w:t>
      </w:r>
    </w:p>
    <w:p w14:paraId="48793129" w14:textId="77777777" w:rsidR="003327E3" w:rsidRPr="003327E3" w:rsidRDefault="003327E3" w:rsidP="003327E3">
      <w:pPr>
        <w:pStyle w:val="ListParagraph"/>
        <w:tabs>
          <w:tab w:val="left" w:pos="284"/>
        </w:tabs>
        <w:spacing w:before="120" w:after="0" w:line="240" w:lineRule="auto"/>
        <w:ind w:left="1434"/>
        <w:jc w:val="thaiDistribute"/>
        <w:rPr>
          <w:rFonts w:ascii="TH SarabunPSK" w:hAnsi="TH SarabunPSK" w:cs="TH SarabunPSK"/>
          <w:sz w:val="32"/>
          <w:szCs w:val="32"/>
        </w:rPr>
      </w:pPr>
    </w:p>
    <w:p w14:paraId="325E0E38" w14:textId="4EB8729D" w:rsidR="003327E3" w:rsidRDefault="003327E3" w:rsidP="003327E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11CBA0" w14:textId="54F26FEA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73BC58AB" w14:textId="331B21BD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32EA2BC0" w14:textId="19ED68C5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43D8FE7F" w14:textId="59D0FABE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41302F94" w14:textId="2B6DBFDA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ผู้บังคับบัญชาคนปัจจุบัน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เหนือขึ้นไป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2C65D561" w14:textId="6C4F9DCB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565599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7A2C94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4B10E23D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61C42D80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3E12848E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7FC28C50" w14:textId="0E19B01F" w:rsidR="00064F6A" w:rsidRPr="00064F6A" w:rsidRDefault="00064F6A" w:rsidP="00064F6A">
      <w:pPr>
        <w:spacing w:after="0" w:line="340" w:lineRule="exact"/>
        <w:ind w:left="2268"/>
        <w:jc w:val="right"/>
        <w:rPr>
          <w:rFonts w:ascii="TH SarabunPSK" w:eastAsia="Calibri" w:hAnsi="TH SarabunPSK" w:cs="TH SarabunPSK"/>
          <w:sz w:val="32"/>
          <w:szCs w:val="32"/>
          <w:cs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</w:t>
      </w:r>
      <w:r w:rsidRPr="00064F6A">
        <w:rPr>
          <w:rFonts w:ascii="TH SarabunPSK" w:eastAsia="Calibri" w:hAnsi="TH SarabunPSK" w:cs="TH SarabunPSK" w:hint="cs"/>
          <w:sz w:val="32"/>
          <w:szCs w:val="32"/>
          <w:cs/>
        </w:rPr>
        <w:t>ผู้บังคับบัญชาระดับกองหรือเทียบเท่า</w:t>
      </w:r>
    </w:p>
    <w:p w14:paraId="7760622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9DADA8" w14:textId="77777777" w:rsidR="003327E3" w:rsidRDefault="003327E3" w:rsidP="003327E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A85472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1BBC9ABE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2D893248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035AC40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4C1F3282" w14:textId="10785AB6" w:rsidR="00064F6A" w:rsidRPr="00064F6A" w:rsidRDefault="00064F6A" w:rsidP="00064F6A">
      <w:pPr>
        <w:spacing w:after="0" w:line="340" w:lineRule="exact"/>
        <w:ind w:left="2268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                             </w:t>
      </w:r>
      <w:r w:rsidRPr="00064F6A">
        <w:rPr>
          <w:rFonts w:ascii="TH SarabunPSK" w:eastAsia="Calibri" w:hAnsi="TH SarabunPSK" w:cs="TH SarabunPSK" w:hint="cs"/>
          <w:sz w:val="32"/>
          <w:szCs w:val="32"/>
          <w:cs/>
        </w:rPr>
        <w:t>ผู้บ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ริหารที่กำกับดูแล</w:t>
      </w:r>
    </w:p>
    <w:p w14:paraId="495C5B3D" w14:textId="63E189A1" w:rsidR="00037672" w:rsidRDefault="0003767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sectPr w:rsidR="00037672" w:rsidSect="005450D0">
      <w:headerReference w:type="default" r:id="rId7"/>
      <w:pgSz w:w="11907" w:h="16840" w:code="9"/>
      <w:pgMar w:top="567" w:right="1134" w:bottom="567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7B2E6" w14:textId="77777777" w:rsidR="008B7C7A" w:rsidRDefault="008B7C7A" w:rsidP="005450D0">
      <w:pPr>
        <w:spacing w:after="0" w:line="240" w:lineRule="auto"/>
      </w:pPr>
      <w:r>
        <w:separator/>
      </w:r>
    </w:p>
  </w:endnote>
  <w:endnote w:type="continuationSeparator" w:id="0">
    <w:p w14:paraId="711BA3E1" w14:textId="77777777" w:rsidR="008B7C7A" w:rsidRDefault="008B7C7A" w:rsidP="00545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EFCF7" w14:textId="77777777" w:rsidR="008B7C7A" w:rsidRDefault="008B7C7A" w:rsidP="005450D0">
      <w:pPr>
        <w:spacing w:after="0" w:line="240" w:lineRule="auto"/>
      </w:pPr>
      <w:r>
        <w:separator/>
      </w:r>
    </w:p>
  </w:footnote>
  <w:footnote w:type="continuationSeparator" w:id="0">
    <w:p w14:paraId="51EEF193" w14:textId="77777777" w:rsidR="008B7C7A" w:rsidRDefault="008B7C7A" w:rsidP="00545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286952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A9C53C8" w14:textId="7DFB7248" w:rsidR="005450D0" w:rsidRPr="007F7EA4" w:rsidRDefault="005450D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7F7EA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F7EA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F7EA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17DB9">
          <w:rPr>
            <w:rFonts w:ascii="TH SarabunPSK" w:hAnsi="TH SarabunPSK" w:cs="TH SarabunPSK"/>
            <w:noProof/>
            <w:sz w:val="32"/>
            <w:szCs w:val="32"/>
            <w:cs/>
          </w:rPr>
          <w:t>๓</w:t>
        </w:r>
        <w:r w:rsidRPr="007F7EA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C715E43" w14:textId="77777777" w:rsidR="005450D0" w:rsidRDefault="005450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E2A4C"/>
    <w:multiLevelType w:val="hybridMultilevel"/>
    <w:tmpl w:val="CDA6FE6E"/>
    <w:lvl w:ilvl="0" w:tplc="FE72F96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8A3044"/>
    <w:multiLevelType w:val="hybridMultilevel"/>
    <w:tmpl w:val="B8D42C1C"/>
    <w:lvl w:ilvl="0" w:tplc="FE72F96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3D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3E97"/>
    <w:rsid w:val="00015AAE"/>
    <w:rsid w:val="00015CA0"/>
    <w:rsid w:val="000164C0"/>
    <w:rsid w:val="00020B31"/>
    <w:rsid w:val="000220B5"/>
    <w:rsid w:val="000224C1"/>
    <w:rsid w:val="000257D4"/>
    <w:rsid w:val="00026D8F"/>
    <w:rsid w:val="00026E55"/>
    <w:rsid w:val="0002776B"/>
    <w:rsid w:val="00030304"/>
    <w:rsid w:val="00033A68"/>
    <w:rsid w:val="000345A8"/>
    <w:rsid w:val="00037672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676"/>
    <w:rsid w:val="00062AB1"/>
    <w:rsid w:val="0006483E"/>
    <w:rsid w:val="00064F6A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04BC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08A1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D95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1F3C"/>
    <w:rsid w:val="00272127"/>
    <w:rsid w:val="00272E9E"/>
    <w:rsid w:val="002739F9"/>
    <w:rsid w:val="002744C1"/>
    <w:rsid w:val="00275824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CCD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2EA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27E3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09F"/>
    <w:rsid w:val="00354331"/>
    <w:rsid w:val="0035488C"/>
    <w:rsid w:val="0035627A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431"/>
    <w:rsid w:val="003716A7"/>
    <w:rsid w:val="00371AB0"/>
    <w:rsid w:val="0037343A"/>
    <w:rsid w:val="0037592C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2D6C"/>
    <w:rsid w:val="003D3BC9"/>
    <w:rsid w:val="003D4CD3"/>
    <w:rsid w:val="003D5479"/>
    <w:rsid w:val="003D5A96"/>
    <w:rsid w:val="003D5FC7"/>
    <w:rsid w:val="003D67FF"/>
    <w:rsid w:val="003D72CE"/>
    <w:rsid w:val="003D7DFC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3F18ED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6E3B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513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99D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2F94"/>
    <w:rsid w:val="00543DDA"/>
    <w:rsid w:val="00543DF8"/>
    <w:rsid w:val="005450D0"/>
    <w:rsid w:val="005468C9"/>
    <w:rsid w:val="00547EB8"/>
    <w:rsid w:val="00553A04"/>
    <w:rsid w:val="00553B80"/>
    <w:rsid w:val="00554FAE"/>
    <w:rsid w:val="00556997"/>
    <w:rsid w:val="0056075A"/>
    <w:rsid w:val="00560DB0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303"/>
    <w:rsid w:val="005C6E96"/>
    <w:rsid w:val="005C73F7"/>
    <w:rsid w:val="005D09B5"/>
    <w:rsid w:val="005D639C"/>
    <w:rsid w:val="005D694C"/>
    <w:rsid w:val="005E1510"/>
    <w:rsid w:val="005E2CA6"/>
    <w:rsid w:val="005E3DDD"/>
    <w:rsid w:val="005E4510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679C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CD0"/>
    <w:rsid w:val="006E0DB5"/>
    <w:rsid w:val="006E3357"/>
    <w:rsid w:val="006E3E13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1A70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2E6"/>
    <w:rsid w:val="00746F37"/>
    <w:rsid w:val="00747156"/>
    <w:rsid w:val="00750C84"/>
    <w:rsid w:val="00751F62"/>
    <w:rsid w:val="00752068"/>
    <w:rsid w:val="00752280"/>
    <w:rsid w:val="0075271C"/>
    <w:rsid w:val="007537FC"/>
    <w:rsid w:val="00753A12"/>
    <w:rsid w:val="00754F45"/>
    <w:rsid w:val="00755488"/>
    <w:rsid w:val="00757D0F"/>
    <w:rsid w:val="00762D25"/>
    <w:rsid w:val="007642E8"/>
    <w:rsid w:val="00766BF1"/>
    <w:rsid w:val="00766E33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042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7F7EA4"/>
    <w:rsid w:val="0080063B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A7B"/>
    <w:rsid w:val="00884FB1"/>
    <w:rsid w:val="00887055"/>
    <w:rsid w:val="00891BDB"/>
    <w:rsid w:val="00892497"/>
    <w:rsid w:val="00893367"/>
    <w:rsid w:val="00895E98"/>
    <w:rsid w:val="0089737E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B7C7A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0B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3FC1"/>
    <w:rsid w:val="00964ED9"/>
    <w:rsid w:val="009675E0"/>
    <w:rsid w:val="00967855"/>
    <w:rsid w:val="00973992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1254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253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803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17DB9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5A0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D6746"/>
    <w:rsid w:val="00BE0B8A"/>
    <w:rsid w:val="00BE0BB5"/>
    <w:rsid w:val="00BE0E2A"/>
    <w:rsid w:val="00BE10C6"/>
    <w:rsid w:val="00BE1B45"/>
    <w:rsid w:val="00BE1EA7"/>
    <w:rsid w:val="00BE2119"/>
    <w:rsid w:val="00BE2463"/>
    <w:rsid w:val="00BE2B8D"/>
    <w:rsid w:val="00BE3530"/>
    <w:rsid w:val="00BE40FF"/>
    <w:rsid w:val="00BE471C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3019"/>
    <w:rsid w:val="00C23C1F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520"/>
    <w:rsid w:val="00CA0AB4"/>
    <w:rsid w:val="00CA264B"/>
    <w:rsid w:val="00CA3AC0"/>
    <w:rsid w:val="00CA5548"/>
    <w:rsid w:val="00CB035F"/>
    <w:rsid w:val="00CB1B49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E76"/>
    <w:rsid w:val="00CF7F58"/>
    <w:rsid w:val="00D0008A"/>
    <w:rsid w:val="00D00BD9"/>
    <w:rsid w:val="00D01EAB"/>
    <w:rsid w:val="00D0254B"/>
    <w:rsid w:val="00D02F67"/>
    <w:rsid w:val="00D04375"/>
    <w:rsid w:val="00D05161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6EF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504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4E6A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57E3A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ECA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1E3D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EC2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4B5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6BA5"/>
    <w:rsid w:val="00FC7A8B"/>
    <w:rsid w:val="00FD0FDA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44F7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F64E5"/>
  <w15:chartTrackingRefBased/>
  <w15:docId w15:val="{90391D7B-A5C2-40B7-8180-0C750071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0D0"/>
  </w:style>
  <w:style w:type="paragraph" w:styleId="Footer">
    <w:name w:val="footer"/>
    <w:basedOn w:val="Normal"/>
    <w:link w:val="FooterChar"/>
    <w:uiPriority w:val="99"/>
    <w:unhideWhenUsed/>
    <w:rsid w:val="0054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0D0"/>
  </w:style>
  <w:style w:type="paragraph" w:styleId="ListParagraph">
    <w:name w:val="List Paragraph"/>
    <w:basedOn w:val="Normal"/>
    <w:uiPriority w:val="34"/>
    <w:qFormat/>
    <w:rsid w:val="00354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นางสาววิชุดา จันทร์วงศ์</cp:lastModifiedBy>
  <cp:revision>4</cp:revision>
  <dcterms:created xsi:type="dcterms:W3CDTF">2023-05-09T03:12:00Z</dcterms:created>
  <dcterms:modified xsi:type="dcterms:W3CDTF">2024-06-11T05:17:00Z</dcterms:modified>
</cp:coreProperties>
</file>